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FDF" w:rsidRDefault="00CF2F87" w:rsidP="00993FDF">
      <w:r>
        <w:t xml:space="preserve"> </w:t>
      </w:r>
    </w:p>
    <w:p w:rsidR="00E02E1A" w:rsidRDefault="00FA415A" w:rsidP="00190A9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23280" cy="4140200"/>
            <wp:effectExtent l="19050" t="0" r="1270" b="0"/>
            <wp:docPr id="3" name="Рисунок 3" descr="C:\Users\дом\YandexDisk\АРХИВЫ!!! ТЕКУЧКА\центр слав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YandexDisk\АРХИВЫ!!! ТЕКУЧКА\центр славн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98">
        <w:br/>
      </w:r>
    </w:p>
    <w:p w:rsidR="00E02E1A" w:rsidRDefault="00E02E1A">
      <w:r>
        <w:br w:type="page"/>
      </w:r>
      <w:r w:rsidRPr="00E02E1A">
        <w:rPr>
          <w:noProof/>
          <w:lang w:eastAsia="ru-RU"/>
        </w:rPr>
        <w:lastRenderedPageBreak/>
        <w:drawing>
          <wp:inline distT="0" distB="0" distL="0" distR="0">
            <wp:extent cx="5938520" cy="4429760"/>
            <wp:effectExtent l="19050" t="0" r="5080" b="0"/>
            <wp:docPr id="5" name="Рисунок 1" descr="C:\Users\дом\YandexDisk\АРХИВЫ!!! ТЕКУЧКА\Теляково план инфраструктуры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YandexDisk\АРХИВЫ!!! ТЕКУЧКА\Теляково план инфраструктуры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2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E1A" w:rsidRDefault="00E02E1A">
      <w:r>
        <w:br w:type="page"/>
      </w:r>
    </w:p>
    <w:p w:rsidR="00E02E1A" w:rsidRDefault="00E02E1A">
      <w:r>
        <w:lastRenderedPageBreak/>
        <w:t xml:space="preserve">Свежий космос: </w:t>
      </w:r>
    </w:p>
    <w:p w:rsidR="00E02E1A" w:rsidRDefault="00E02E1A">
      <w:r>
        <w:rPr>
          <w:noProof/>
          <w:lang w:eastAsia="ru-RU"/>
        </w:rPr>
        <w:drawing>
          <wp:inline distT="0" distB="0" distL="0" distR="0">
            <wp:extent cx="5938520" cy="4079240"/>
            <wp:effectExtent l="19050" t="0" r="5080" b="0"/>
            <wp:docPr id="7" name="Рисунок 4" descr="C:\Users\дом\YandexDisk\АРХИВЫ!!! ТЕКУЧКА\Теляково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YandexDisk\АРХИВЫ!!! ТЕКУЧКА\Теляково космо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7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 xml:space="preserve"> </w:t>
      </w:r>
    </w:p>
    <w:p w:rsidR="00DB1FF6" w:rsidRDefault="003060CF" w:rsidP="00190A98">
      <w:pPr>
        <w:spacing w:after="0" w:line="240" w:lineRule="auto"/>
      </w:pPr>
      <w:r>
        <w:br/>
        <w:t xml:space="preserve">1 Гектар. Бывшее мое поместье. Когда переехал в Живую картину, поделил на 4 участка по 1 гектару. </w:t>
      </w:r>
    </w:p>
    <w:p w:rsidR="003060CF" w:rsidRDefault="003060CF" w:rsidP="00190A98">
      <w:pPr>
        <w:spacing w:after="0" w:line="240" w:lineRule="auto"/>
      </w:pPr>
      <w:r>
        <w:t>Почва изначально раскорчевана и выглажена под газон.</w:t>
      </w:r>
      <w:r w:rsidR="00D63F83">
        <w:t xml:space="preserve"> Оставил </w:t>
      </w:r>
      <w:proofErr w:type="gramStart"/>
      <w:r w:rsidR="00D63C20">
        <w:t>небольшое</w:t>
      </w:r>
      <w:proofErr w:type="gramEnd"/>
      <w:r w:rsidR="00D63C20">
        <w:t xml:space="preserve"> </w:t>
      </w:r>
      <w:proofErr w:type="spellStart"/>
      <w:r w:rsidR="00D63C20">
        <w:t>залесение</w:t>
      </w:r>
      <w:proofErr w:type="spellEnd"/>
      <w:r w:rsidR="00D63C20">
        <w:t xml:space="preserve"> </w:t>
      </w:r>
      <w:r w:rsidR="00D63F83">
        <w:t>терн</w:t>
      </w:r>
      <w:r w:rsidR="00D63C20">
        <w:t xml:space="preserve">овником </w:t>
      </w:r>
      <w:r w:rsidR="00D63F83">
        <w:t xml:space="preserve"> </w:t>
      </w:r>
      <w:r w:rsidR="00D63C20">
        <w:t xml:space="preserve">в </w:t>
      </w:r>
      <w:r w:rsidR="00D545DE">
        <w:t>юго-западной</w:t>
      </w:r>
      <w:r w:rsidR="00D63C20">
        <w:t xml:space="preserve"> </w:t>
      </w:r>
      <w:r w:rsidR="00D63F83">
        <w:t>части.</w:t>
      </w:r>
      <w:r w:rsidR="005844B4">
        <w:t xml:space="preserve"> </w:t>
      </w:r>
      <w:r w:rsidR="00D63F83">
        <w:t>За полтора десятилетия,</w:t>
      </w:r>
      <w:r w:rsidR="005844B4">
        <w:t xml:space="preserve"> </w:t>
      </w:r>
      <w:r w:rsidR="00D63F83">
        <w:t xml:space="preserve">снова на участке </w:t>
      </w:r>
      <w:r w:rsidR="005844B4">
        <w:t xml:space="preserve">сосны </w:t>
      </w:r>
      <w:r w:rsidR="00D63F83">
        <w:t xml:space="preserve">и </w:t>
      </w:r>
      <w:r w:rsidR="005844B4">
        <w:t xml:space="preserve">уже в рост человека. </w:t>
      </w:r>
      <w:r w:rsidR="00D63F83">
        <w:t xml:space="preserve">Пяток больших сосен из предыдущего поколения </w:t>
      </w:r>
      <w:proofErr w:type="spellStart"/>
      <w:r w:rsidR="00D63F83">
        <w:t>залесенности</w:t>
      </w:r>
      <w:proofErr w:type="spellEnd"/>
      <w:r w:rsidR="00D545DE">
        <w:t xml:space="preserve"> оставил</w:t>
      </w:r>
      <w:r w:rsidR="00D63F83">
        <w:t xml:space="preserve">. </w:t>
      </w:r>
      <w:r w:rsidR="005844B4">
        <w:t>Несколько машин чернозема сгреб в кучу, чтобы не плодить в нем сорняки.</w:t>
      </w:r>
    </w:p>
    <w:p w:rsidR="003060CF" w:rsidRDefault="003060CF" w:rsidP="00190A98">
      <w:pPr>
        <w:spacing w:after="0" w:line="240" w:lineRule="auto"/>
      </w:pPr>
      <w:r>
        <w:t xml:space="preserve">Под участком </w:t>
      </w:r>
      <w:r w:rsidR="00633A25">
        <w:t>проведен</w:t>
      </w:r>
      <w:r>
        <w:t xml:space="preserve"> 3х фазный </w:t>
      </w:r>
      <w:r w:rsidR="005844B4">
        <w:t xml:space="preserve">кабель </w:t>
      </w:r>
      <w:proofErr w:type="gramStart"/>
      <w:r w:rsidR="005844B4">
        <w:t>с</w:t>
      </w:r>
      <w:proofErr w:type="gramEnd"/>
      <w:r w:rsidR="005844B4">
        <w:t xml:space="preserve"> </w:t>
      </w:r>
      <w:r w:rsidR="00D545DE">
        <w:t>щитком над землей</w:t>
      </w:r>
      <w:r w:rsidR="008973C0">
        <w:t xml:space="preserve"> для временного первоначального использования до момента подведения новых столбов с электричеством с новым лицевым счетом будущего хозяина участка</w:t>
      </w:r>
      <w:r w:rsidR="00D545DE">
        <w:t xml:space="preserve">. Кабель проходит насквозь </w:t>
      </w:r>
      <w:r w:rsidR="005844B4">
        <w:t>ид</w:t>
      </w:r>
      <w:r w:rsidR="00D545DE">
        <w:t>ет к моему бывшему с</w:t>
      </w:r>
      <w:r w:rsidR="005844B4">
        <w:t>оседу. Мы были первые</w:t>
      </w:r>
      <w:r w:rsidR="00633A25">
        <w:t>, кто 17</w:t>
      </w:r>
      <w:r w:rsidR="005844B4">
        <w:t xml:space="preserve"> лет назад подключился к центральному электричеству. </w:t>
      </w:r>
      <w:r w:rsidR="00633A25">
        <w:t xml:space="preserve"> </w:t>
      </w:r>
    </w:p>
    <w:p w:rsidR="00633A25" w:rsidRDefault="00633A25" w:rsidP="00190A98">
      <w:pPr>
        <w:spacing w:after="0" w:line="240" w:lineRule="auto"/>
      </w:pPr>
      <w:r>
        <w:t>Индивидуальный щебеночный заезд</w:t>
      </w:r>
      <w:r w:rsidR="007275FD">
        <w:t xml:space="preserve"> в силу того, что участок не продан – зарос травой. </w:t>
      </w:r>
      <w:r w:rsidR="0010310C">
        <w:t xml:space="preserve">Поворот на участок в самом его начале. </w:t>
      </w:r>
      <w:r w:rsidR="007275FD">
        <w:t>Достаточно несколько раз поездить и щебень очистится от травы.</w:t>
      </w:r>
    </w:p>
    <w:p w:rsidR="00B85F21" w:rsidRDefault="00B85F21" w:rsidP="00190A98">
      <w:pPr>
        <w:spacing w:after="0" w:line="240" w:lineRule="auto"/>
      </w:pPr>
      <w:r>
        <w:t xml:space="preserve">Вода из родника в </w:t>
      </w:r>
      <w:proofErr w:type="gramStart"/>
      <w:r>
        <w:t>нескольких сот</w:t>
      </w:r>
      <w:proofErr w:type="gramEnd"/>
      <w:r>
        <w:t xml:space="preserve"> метрах. Родник закрыл кольцами с люком, внутри щебень, насос качает в </w:t>
      </w:r>
      <w:r w:rsidR="00E71A09">
        <w:t>в</w:t>
      </w:r>
      <w:r>
        <w:t xml:space="preserve">одохранилище </w:t>
      </w:r>
      <w:r w:rsidR="00E71A09">
        <w:t xml:space="preserve">8 кубов </w:t>
      </w:r>
      <w:r w:rsidR="0010310C">
        <w:t xml:space="preserve">на </w:t>
      </w:r>
      <w:r>
        <w:t xml:space="preserve">юго-западный угол за проездом. </w:t>
      </w:r>
      <w:r w:rsidR="0010310C">
        <w:t>Т.е. вода в 10м от участка в водохранилище.</w:t>
      </w:r>
    </w:p>
    <w:p w:rsidR="007275FD" w:rsidRDefault="007275FD" w:rsidP="00190A98">
      <w:pPr>
        <w:spacing w:after="0" w:line="240" w:lineRule="auto"/>
      </w:pPr>
      <w:r>
        <w:t>С запада юга и севера – 18 гектаров держу в аренде у государства, в качестве территориального буфера</w:t>
      </w:r>
      <w:r w:rsidR="00E71A09">
        <w:t xml:space="preserve"> зоны отчуждения</w:t>
      </w:r>
      <w:r w:rsidR="0008245E">
        <w:t xml:space="preserve"> под возможные будущие поместья</w:t>
      </w:r>
      <w:r>
        <w:t xml:space="preserve">. </w:t>
      </w:r>
      <w:r w:rsidR="0008245E">
        <w:t xml:space="preserve">А пока это место для сбора грибов, дров, защита </w:t>
      </w:r>
      <w:r>
        <w:t xml:space="preserve">от ветра. </w:t>
      </w:r>
    </w:p>
    <w:p w:rsidR="007E3711" w:rsidRDefault="007E3711" w:rsidP="00190A98">
      <w:pPr>
        <w:spacing w:after="0" w:line="240" w:lineRule="auto"/>
      </w:pPr>
      <w:r>
        <w:t xml:space="preserve">Цена не очень круглая. Звоните. В любом случае, </w:t>
      </w:r>
      <w:r w:rsidR="00E71A09">
        <w:t xml:space="preserve">в округе </w:t>
      </w:r>
      <w:r>
        <w:t xml:space="preserve">круче участка </w:t>
      </w:r>
      <w:r w:rsidR="00246A0B">
        <w:t xml:space="preserve">по многим параметрам </w:t>
      </w:r>
      <w:r>
        <w:t xml:space="preserve">не </w:t>
      </w:r>
      <w:r w:rsidR="00246A0B">
        <w:t>найти</w:t>
      </w:r>
      <w:r>
        <w:t xml:space="preserve">. </w:t>
      </w:r>
      <w:r w:rsidR="001F7B23">
        <w:t>Обш</w:t>
      </w:r>
      <w:r w:rsidR="00246A0B">
        <w:t>ирный ви</w:t>
      </w:r>
      <w:r>
        <w:t xml:space="preserve">д на </w:t>
      </w:r>
      <w:proofErr w:type="gramStart"/>
      <w:r>
        <w:t>лес</w:t>
      </w:r>
      <w:proofErr w:type="gramEnd"/>
      <w:r>
        <w:t xml:space="preserve"> напротив за речкой. </w:t>
      </w:r>
      <w:r w:rsidR="00E71A09">
        <w:t>Лучше все это увидеть собственными глазами.</w:t>
      </w:r>
    </w:p>
    <w:p w:rsidR="00E71A09" w:rsidRDefault="00E71A09" w:rsidP="00190A98">
      <w:pPr>
        <w:spacing w:after="0" w:line="240" w:lineRule="auto"/>
      </w:pPr>
      <w:r>
        <w:t xml:space="preserve">В бесплатной программе </w:t>
      </w:r>
      <w:proofErr w:type="spellStart"/>
      <w:r>
        <w:t>Кадастр</w:t>
      </w:r>
      <w:proofErr w:type="gramStart"/>
      <w:r>
        <w:t>.р</w:t>
      </w:r>
      <w:proofErr w:type="gramEnd"/>
      <w:r>
        <w:t>у</w:t>
      </w:r>
      <w:proofErr w:type="spellEnd"/>
      <w:r>
        <w:t xml:space="preserve"> вбиваете кадастровый номер: </w:t>
      </w:r>
    </w:p>
    <w:p w:rsidR="00246A0B" w:rsidRDefault="00A008ED" w:rsidP="00190A98">
      <w:pPr>
        <w:spacing w:after="0" w:line="240" w:lineRule="auto"/>
      </w:pPr>
      <w:r>
        <w:t xml:space="preserve">71:23:040103:49 и </w:t>
      </w:r>
      <w:r w:rsidR="006E237A">
        <w:t xml:space="preserve">в </w:t>
      </w:r>
      <w:proofErr w:type="spellStart"/>
      <w:r w:rsidR="006E237A">
        <w:t>онлайне</w:t>
      </w:r>
      <w:proofErr w:type="spellEnd"/>
      <w:r w:rsidR="006E237A">
        <w:t xml:space="preserve"> увидите границы на местности</w:t>
      </w:r>
      <w:r w:rsidR="00246A0B">
        <w:t>, которые отбиты геодезическими колышками</w:t>
      </w:r>
      <w:r w:rsidR="006E237A">
        <w:t>.</w:t>
      </w:r>
    </w:p>
    <w:p w:rsidR="00246A0B" w:rsidRDefault="00246A0B" w:rsidP="00190A98">
      <w:pPr>
        <w:spacing w:after="0" w:line="240" w:lineRule="auto"/>
      </w:pPr>
      <w:r>
        <w:t xml:space="preserve">По любым вопросам звоните </w:t>
      </w:r>
    </w:p>
    <w:p w:rsidR="00246A0B" w:rsidRDefault="00246A0B" w:rsidP="00190A98">
      <w:pPr>
        <w:spacing w:after="0" w:line="240" w:lineRule="auto"/>
      </w:pPr>
      <w:r>
        <w:t>89099670661</w:t>
      </w:r>
    </w:p>
    <w:p w:rsidR="00A008ED" w:rsidRDefault="00246A0B" w:rsidP="00190A98">
      <w:pPr>
        <w:spacing w:after="0" w:line="240" w:lineRule="auto"/>
      </w:pPr>
      <w:r>
        <w:t>Владимир.</w:t>
      </w:r>
      <w:r w:rsidR="006E237A">
        <w:t xml:space="preserve"> </w:t>
      </w:r>
    </w:p>
    <w:p w:rsidR="00E71A09" w:rsidRDefault="00E71A09" w:rsidP="00190A98">
      <w:pPr>
        <w:spacing w:after="0" w:line="240" w:lineRule="auto"/>
      </w:pPr>
    </w:p>
    <w:p w:rsidR="003060CF" w:rsidRDefault="003060CF" w:rsidP="00190A98">
      <w:pPr>
        <w:spacing w:after="0"/>
      </w:pPr>
    </w:p>
    <w:p w:rsidR="003060CF" w:rsidRDefault="003060CF" w:rsidP="00CF2F87"/>
    <w:sectPr w:rsidR="003060CF" w:rsidSect="00DB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CF2F87"/>
    <w:rsid w:val="0008245E"/>
    <w:rsid w:val="0010310C"/>
    <w:rsid w:val="00190A98"/>
    <w:rsid w:val="001F7B23"/>
    <w:rsid w:val="00246A0B"/>
    <w:rsid w:val="00285F64"/>
    <w:rsid w:val="003060CF"/>
    <w:rsid w:val="003171D1"/>
    <w:rsid w:val="003212E3"/>
    <w:rsid w:val="003722AF"/>
    <w:rsid w:val="004A2020"/>
    <w:rsid w:val="005844B4"/>
    <w:rsid w:val="00633A25"/>
    <w:rsid w:val="006E237A"/>
    <w:rsid w:val="007275FD"/>
    <w:rsid w:val="007C2231"/>
    <w:rsid w:val="007E3711"/>
    <w:rsid w:val="008973C0"/>
    <w:rsid w:val="00993FDF"/>
    <w:rsid w:val="009C662B"/>
    <w:rsid w:val="00A008ED"/>
    <w:rsid w:val="00B85F21"/>
    <w:rsid w:val="00BA1889"/>
    <w:rsid w:val="00CF2F87"/>
    <w:rsid w:val="00D02BDF"/>
    <w:rsid w:val="00D545DE"/>
    <w:rsid w:val="00D63C20"/>
    <w:rsid w:val="00D63F83"/>
    <w:rsid w:val="00DB1FF6"/>
    <w:rsid w:val="00E02E1A"/>
    <w:rsid w:val="00E71A09"/>
    <w:rsid w:val="00EE1AB7"/>
    <w:rsid w:val="00F604DF"/>
    <w:rsid w:val="00FA4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2023-05-20T06:13:00Z</dcterms:created>
  <dcterms:modified xsi:type="dcterms:W3CDTF">2023-06-04T20:51:00Z</dcterms:modified>
</cp:coreProperties>
</file>